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105" w:rsidRPr="00407105" w:rsidRDefault="00407105" w:rsidP="00D768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07105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</w:t>
      </w:r>
      <w:r w:rsidRPr="00407105">
        <w:rPr>
          <w:rFonts w:ascii="Times New Roman" w:eastAsia="Calibri" w:hAnsi="Times New Roman" w:cs="Times New Roman"/>
          <w:sz w:val="28"/>
          <w:szCs w:val="28"/>
        </w:rPr>
        <w:t xml:space="preserve"> Утверждаю</w:t>
      </w:r>
    </w:p>
    <w:p w:rsidR="00407105" w:rsidRPr="00407105" w:rsidRDefault="00407105" w:rsidP="00407105">
      <w:pPr>
        <w:spacing w:after="0" w:line="240" w:lineRule="auto"/>
        <w:ind w:left="637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зам</w:t>
      </w:r>
      <w:r w:rsidRPr="00407105">
        <w:rPr>
          <w:rFonts w:ascii="Times New Roman" w:eastAsia="Calibri" w:hAnsi="Times New Roman" w:cs="Times New Roman"/>
          <w:sz w:val="28"/>
          <w:szCs w:val="28"/>
        </w:rPr>
        <w:t>. директора по УВР</w:t>
      </w:r>
    </w:p>
    <w:p w:rsidR="00407105" w:rsidRDefault="007F3776" w:rsidP="00407105">
      <w:pPr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_____</w:t>
      </w:r>
      <w:r w:rsidR="00407105" w:rsidRPr="00407105">
        <w:rPr>
          <w:rFonts w:ascii="Times New Roman" w:eastAsia="Calibri" w:hAnsi="Times New Roman" w:cs="Times New Roman"/>
          <w:sz w:val="28"/>
          <w:szCs w:val="28"/>
        </w:rPr>
        <w:t>Иванова И.В.</w:t>
      </w:r>
    </w:p>
    <w:p w:rsidR="00407105" w:rsidRPr="00407105" w:rsidRDefault="00BC7BC3" w:rsidP="00407105">
      <w:pPr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407105">
        <w:rPr>
          <w:rFonts w:ascii="Times New Roman" w:eastAsia="Calibri" w:hAnsi="Times New Roman" w:cs="Times New Roman"/>
          <w:sz w:val="28"/>
          <w:szCs w:val="28"/>
        </w:rPr>
        <w:t>.09.202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bookmarkStart w:id="0" w:name="_GoBack"/>
      <w:bookmarkEnd w:id="0"/>
      <w:r w:rsidR="00407105">
        <w:rPr>
          <w:rFonts w:ascii="Times New Roman" w:eastAsia="Calibri" w:hAnsi="Times New Roman" w:cs="Times New Roman"/>
          <w:sz w:val="28"/>
          <w:szCs w:val="28"/>
        </w:rPr>
        <w:t xml:space="preserve">г. </w:t>
      </w:r>
    </w:p>
    <w:p w:rsidR="00407105" w:rsidRPr="00407105" w:rsidRDefault="00407105" w:rsidP="00D768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D7680C" w:rsidRPr="00407105" w:rsidRDefault="00D7680C" w:rsidP="00D768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07105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</w:p>
    <w:p w:rsidR="00D7680C" w:rsidRPr="006306E0" w:rsidRDefault="00D7680C" w:rsidP="00D768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06E0">
        <w:rPr>
          <w:rFonts w:ascii="Times New Roman" w:hAnsi="Times New Roman" w:cs="Times New Roman"/>
          <w:sz w:val="28"/>
          <w:szCs w:val="28"/>
        </w:rPr>
        <w:t>План работы Совета общежития</w:t>
      </w:r>
    </w:p>
    <w:p w:rsidR="00D7680C" w:rsidRDefault="00252877" w:rsidP="00D768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BC7BC3">
        <w:rPr>
          <w:rFonts w:ascii="Times New Roman" w:hAnsi="Times New Roman" w:cs="Times New Roman"/>
          <w:sz w:val="28"/>
          <w:szCs w:val="28"/>
        </w:rPr>
        <w:t>4</w:t>
      </w:r>
      <w:r w:rsidR="00D7680C" w:rsidRPr="006306E0">
        <w:rPr>
          <w:rFonts w:ascii="Times New Roman" w:hAnsi="Times New Roman" w:cs="Times New Roman"/>
          <w:sz w:val="28"/>
          <w:szCs w:val="28"/>
        </w:rPr>
        <w:t>-202</w:t>
      </w:r>
      <w:r w:rsidR="00BC7BC3">
        <w:rPr>
          <w:rFonts w:ascii="Times New Roman" w:hAnsi="Times New Roman" w:cs="Times New Roman"/>
          <w:sz w:val="28"/>
          <w:szCs w:val="28"/>
        </w:rPr>
        <w:t>5</w:t>
      </w:r>
      <w:r w:rsidR="00D7680C" w:rsidRPr="006306E0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794C22" w:rsidRDefault="00794C22" w:rsidP="00D768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C22" w:rsidRPr="00794C22" w:rsidRDefault="00794C22" w:rsidP="00794C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794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социально ориентированной жизнедеятельности учащихся, создание воспитывающей среды, формирующей конструктивные ценности и приорите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 у учащихся проживающих в обще</w:t>
      </w:r>
      <w:r w:rsidRPr="00794C22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житии.</w:t>
      </w:r>
    </w:p>
    <w:p w:rsidR="00794C22" w:rsidRPr="00794C22" w:rsidRDefault="00794C22" w:rsidP="00794C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794C22" w:rsidRPr="00794C22" w:rsidRDefault="00794C22" w:rsidP="00794C2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C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социально-бытовых условий для проживания учащихся и создание благоприятного психо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94C2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огического микроклимата.</w:t>
      </w:r>
    </w:p>
    <w:p w:rsidR="00794C22" w:rsidRPr="00794C22" w:rsidRDefault="00794C22" w:rsidP="00794C2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C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саморазвития личности учащихся, развитие мотивации познавательной, творческой деятельности и формирование позитивного мышления.</w:t>
      </w:r>
    </w:p>
    <w:p w:rsidR="00794C22" w:rsidRPr="00794C22" w:rsidRDefault="00794C22" w:rsidP="00794C2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C2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общественной жизни обучающихся, вовлечение их в различные формы внеучебной деятельности и развития ученического самоуправления.</w:t>
      </w:r>
    </w:p>
    <w:p w:rsidR="00794C22" w:rsidRDefault="00794C22" w:rsidP="00794C2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C2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мотивации здорового образа жизни, культуры поведения в быту, негативного отношения к вредным привычкам.</w:t>
      </w:r>
    </w:p>
    <w:p w:rsidR="00794C22" w:rsidRPr="00794C22" w:rsidRDefault="00794C22" w:rsidP="00794C2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C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самостоятельности в самообслуживании, навыков совместного проживания в коллективе, соблюдения порядка и дисциплины в общежитии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4C22" w:rsidRPr="00794C22" w:rsidRDefault="00794C22" w:rsidP="00794C2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C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и представление прав и интересов учащихся, проживающих в общежитии.</w:t>
      </w:r>
    </w:p>
    <w:p w:rsidR="00794C22" w:rsidRPr="00794C22" w:rsidRDefault="00794C22" w:rsidP="00794C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7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3"/>
        <w:gridCol w:w="5428"/>
        <w:gridCol w:w="1418"/>
        <w:gridCol w:w="1984"/>
      </w:tblGrid>
      <w:tr w:rsidR="00794C22" w:rsidRPr="00794C22" w:rsidTr="007F3776">
        <w:trPr>
          <w:tblCellSpacing w:w="15" w:type="dxa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C22" w:rsidRPr="00794C22" w:rsidRDefault="00794C22" w:rsidP="00794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C22" w:rsidRPr="00794C22" w:rsidRDefault="00794C22" w:rsidP="00794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C22" w:rsidRPr="00794C22" w:rsidRDefault="00794C22" w:rsidP="00794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C22" w:rsidRPr="00794C22" w:rsidRDefault="00794C22" w:rsidP="00794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94C22" w:rsidRPr="00794C22" w:rsidTr="007F3776">
        <w:trPr>
          <w:tblCellSpacing w:w="15" w:type="dxa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C22" w:rsidRPr="00794C22" w:rsidRDefault="00794C22" w:rsidP="00794C2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C22" w:rsidRPr="00794C22" w:rsidRDefault="00794C22" w:rsidP="00794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Отчетно-выборное заседание Совета общежития. Утверждение плана работы,  распределение обязанностей на текущий год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C22" w:rsidRPr="00794C22" w:rsidRDefault="00794C22" w:rsidP="00794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C22" w:rsidRPr="00794C22" w:rsidRDefault="00252877" w:rsidP="00794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94C22" w:rsidRPr="0079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spellEnd"/>
            <w:r w:rsidR="00794C22" w:rsidRPr="0079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94C22" w:rsidRPr="00794C22" w:rsidTr="007F3776">
        <w:trPr>
          <w:tblCellSpacing w:w="15" w:type="dxa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C22" w:rsidRPr="00794C22" w:rsidRDefault="00794C22" w:rsidP="00794C2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C22" w:rsidRPr="00794C22" w:rsidRDefault="00794C22" w:rsidP="00794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собрания по этажам с целью формирования актива этажа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C22" w:rsidRPr="00794C22" w:rsidRDefault="00794C22" w:rsidP="002528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25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</w:t>
            </w:r>
            <w:r w:rsidRPr="0079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C22" w:rsidRPr="00794C22" w:rsidRDefault="00252877" w:rsidP="00794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94C22" w:rsidRPr="0079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spellEnd"/>
            <w:r w:rsidR="00794C22" w:rsidRPr="0079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94C22" w:rsidRPr="00794C22" w:rsidTr="007F3776">
        <w:trPr>
          <w:tblCellSpacing w:w="15" w:type="dxa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C22" w:rsidRPr="00794C22" w:rsidRDefault="00794C22" w:rsidP="00794C2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C22" w:rsidRPr="00794C22" w:rsidRDefault="00794C22" w:rsidP="00794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заседаний Совета общежития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C22" w:rsidRPr="00794C22" w:rsidRDefault="00794C22" w:rsidP="00794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C22" w:rsidRPr="00794C22" w:rsidRDefault="00252877" w:rsidP="00794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94C22" w:rsidRPr="0079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spellEnd"/>
            <w:r w:rsidR="00794C22" w:rsidRPr="0079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94C22" w:rsidRPr="00794C22" w:rsidTr="007F3776">
        <w:trPr>
          <w:tblCellSpacing w:w="15" w:type="dxa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C22" w:rsidRPr="00794C22" w:rsidRDefault="00794C22" w:rsidP="00794C2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C22" w:rsidRPr="00794C22" w:rsidRDefault="00794C22" w:rsidP="004071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Обновление и оформление </w:t>
            </w:r>
            <w:r w:rsidR="0040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информации по составу с</w:t>
            </w:r>
            <w:r w:rsidRPr="0079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</w:t>
            </w:r>
            <w:r w:rsidR="0040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общежития на стенде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C22" w:rsidRPr="00794C22" w:rsidRDefault="00794C22" w:rsidP="00794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C22" w:rsidRPr="00794C22" w:rsidRDefault="00794C22" w:rsidP="00794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информ-идеол</w:t>
            </w:r>
            <w:proofErr w:type="spellEnd"/>
            <w:r w:rsidRPr="0079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сектор</w:t>
            </w:r>
          </w:p>
        </w:tc>
      </w:tr>
      <w:tr w:rsidR="00794C22" w:rsidRPr="00794C22" w:rsidTr="007F3776">
        <w:trPr>
          <w:tblCellSpacing w:w="15" w:type="dxa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C22" w:rsidRPr="00794C22" w:rsidRDefault="00794C22" w:rsidP="00794C2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C22" w:rsidRPr="00794C22" w:rsidRDefault="00794C22" w:rsidP="00794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информационных уголков по этажам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C22" w:rsidRPr="00794C22" w:rsidRDefault="00794C22" w:rsidP="00794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C22" w:rsidRPr="00794C22" w:rsidRDefault="00794C22" w:rsidP="00794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информ-идеол</w:t>
            </w:r>
            <w:proofErr w:type="spellEnd"/>
            <w:r w:rsidRPr="0079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сектор</w:t>
            </w:r>
          </w:p>
        </w:tc>
      </w:tr>
      <w:tr w:rsidR="00794C22" w:rsidRPr="00794C22" w:rsidTr="007F3776">
        <w:trPr>
          <w:tblCellSpacing w:w="15" w:type="dxa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C22" w:rsidRPr="00794C22" w:rsidRDefault="00794C22" w:rsidP="00794C2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C22" w:rsidRPr="00794C22" w:rsidRDefault="00794C22" w:rsidP="00794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рейдов-проверок:</w:t>
            </w:r>
          </w:p>
          <w:p w:rsidR="00794C22" w:rsidRPr="00794C22" w:rsidRDefault="00794C22" w:rsidP="00794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-выполнение правил внутреннего распорядка учащимися, проживающими в общежитии</w:t>
            </w:r>
          </w:p>
          <w:p w:rsidR="00794C22" w:rsidRPr="00794C22" w:rsidRDefault="00794C22" w:rsidP="00794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-санитарное состояние жилых комнат</w:t>
            </w:r>
          </w:p>
          <w:p w:rsidR="00794C22" w:rsidRPr="00794C22" w:rsidRDefault="00794C22" w:rsidP="00794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-сохранность имущества и инвентаря, находящегося в пользовании проживающих</w:t>
            </w:r>
          </w:p>
          <w:p w:rsidR="00794C22" w:rsidRPr="00794C22" w:rsidRDefault="00794C22" w:rsidP="00794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-выполнение правил пожарной безопасности и экономии электроэнергии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C22" w:rsidRPr="00794C22" w:rsidRDefault="00794C22" w:rsidP="00794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794C22" w:rsidRPr="00794C22" w:rsidRDefault="00794C22" w:rsidP="00794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  <w:p w:rsidR="00794C22" w:rsidRPr="00794C22" w:rsidRDefault="00794C22" w:rsidP="00794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ежемесячно</w:t>
            </w:r>
          </w:p>
          <w:p w:rsidR="00794C22" w:rsidRPr="00794C22" w:rsidRDefault="00794C22" w:rsidP="00794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ежемесячно</w:t>
            </w:r>
          </w:p>
          <w:p w:rsidR="00794C22" w:rsidRPr="00794C22" w:rsidRDefault="00794C22" w:rsidP="00794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C22" w:rsidRPr="00794C22" w:rsidRDefault="00794C22" w:rsidP="00794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794C22" w:rsidRPr="00794C22" w:rsidRDefault="00794C22" w:rsidP="00794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сектор охраны правопорядка</w:t>
            </w:r>
          </w:p>
          <w:p w:rsidR="00794C22" w:rsidRPr="00794C22" w:rsidRDefault="00794C22" w:rsidP="00794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санитарно-бытовой сектор</w:t>
            </w:r>
          </w:p>
          <w:p w:rsidR="00794C22" w:rsidRPr="00794C22" w:rsidRDefault="00794C22" w:rsidP="00794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94C22" w:rsidRPr="00794C22" w:rsidRDefault="00794C22" w:rsidP="00794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охраны правопорядка</w:t>
            </w:r>
          </w:p>
        </w:tc>
      </w:tr>
      <w:tr w:rsidR="00794C22" w:rsidRPr="00794C22" w:rsidTr="007F3776">
        <w:trPr>
          <w:tblCellSpacing w:w="15" w:type="dxa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C22" w:rsidRPr="00794C22" w:rsidRDefault="00794C22" w:rsidP="00794C22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C22" w:rsidRPr="00794C22" w:rsidRDefault="00794C22" w:rsidP="00794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смотра-конкурса «Лучшая комната», регулярное подведение итогов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C22" w:rsidRDefault="00794C22" w:rsidP="00794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794C22" w:rsidRPr="00794C22" w:rsidRDefault="00794C22" w:rsidP="00794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C22" w:rsidRPr="00794C22" w:rsidRDefault="00794C22" w:rsidP="00794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санитарно-бытовой сектор</w:t>
            </w:r>
          </w:p>
        </w:tc>
      </w:tr>
      <w:tr w:rsidR="00794C22" w:rsidRPr="00794C22" w:rsidTr="007F3776">
        <w:trPr>
          <w:tblCellSpacing w:w="15" w:type="dxa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C22" w:rsidRPr="00794C22" w:rsidRDefault="00794C22" w:rsidP="00794C22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C22" w:rsidRPr="00794C22" w:rsidRDefault="00794C22" w:rsidP="00794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за соблюдение режима дня, организацией свободного времени проживающими в общежитии учащимися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C22" w:rsidRPr="00794C22" w:rsidRDefault="00794C22" w:rsidP="00794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C22" w:rsidRPr="00794C22" w:rsidRDefault="00794C22" w:rsidP="00794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охраны правопорядка</w:t>
            </w:r>
          </w:p>
        </w:tc>
      </w:tr>
      <w:tr w:rsidR="00794C22" w:rsidRPr="00794C22" w:rsidTr="007F3776">
        <w:trPr>
          <w:tblCellSpacing w:w="15" w:type="dxa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C22" w:rsidRPr="00794C22" w:rsidRDefault="00794C22" w:rsidP="00794C22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C22" w:rsidRPr="00794C22" w:rsidRDefault="00794C22" w:rsidP="00794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 общежитии санитарных дней (генеральная уборка этажей и комнат)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C22" w:rsidRPr="00794C22" w:rsidRDefault="00794C22" w:rsidP="00794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C22" w:rsidRPr="00794C22" w:rsidRDefault="00794C22" w:rsidP="00794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санитарно-бытовой сектор</w:t>
            </w:r>
          </w:p>
        </w:tc>
      </w:tr>
      <w:tr w:rsidR="00794C22" w:rsidRPr="00794C22" w:rsidTr="007F3776">
        <w:trPr>
          <w:tblCellSpacing w:w="15" w:type="dxa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C22" w:rsidRPr="00794C22" w:rsidRDefault="00794C22" w:rsidP="00794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10. </w:t>
            </w:r>
          </w:p>
        </w:tc>
        <w:tc>
          <w:tcPr>
            <w:tcW w:w="5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C22" w:rsidRPr="00794C22" w:rsidRDefault="00794C22" w:rsidP="00794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соблюдением и выполнением графика дежурства учащихся по этажам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C22" w:rsidRPr="00794C22" w:rsidRDefault="00794C22" w:rsidP="00794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C22" w:rsidRPr="00794C22" w:rsidRDefault="00794C22" w:rsidP="00794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санитарно-бытовой сектор</w:t>
            </w:r>
          </w:p>
        </w:tc>
      </w:tr>
      <w:tr w:rsidR="00794C22" w:rsidRPr="00794C22" w:rsidTr="007F3776">
        <w:trPr>
          <w:tblCellSpacing w:w="15" w:type="dxa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C22" w:rsidRPr="00794C22" w:rsidRDefault="00794C22" w:rsidP="00794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79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C22" w:rsidRPr="00794C22" w:rsidRDefault="00794C22" w:rsidP="00794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субботников по благоустройству и уборки территории, прилегающей к общежитию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C22" w:rsidRPr="00794C22" w:rsidRDefault="00794C22" w:rsidP="00794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осень-весна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C22" w:rsidRPr="00794C22" w:rsidRDefault="00794C22" w:rsidP="00794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санитарно-бытовой сектор</w:t>
            </w:r>
          </w:p>
        </w:tc>
      </w:tr>
      <w:tr w:rsidR="00794C22" w:rsidRPr="00794C22" w:rsidTr="007F3776">
        <w:trPr>
          <w:tblCellSpacing w:w="15" w:type="dxa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C22" w:rsidRPr="00794C22" w:rsidRDefault="00794C22" w:rsidP="00794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79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C22" w:rsidRPr="00794C22" w:rsidRDefault="00794C22" w:rsidP="00794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контроль за проведение учащимися ремонтных работ в жилых комнатах при выселении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C22" w:rsidRPr="00794C22" w:rsidRDefault="00794C22" w:rsidP="00794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C22" w:rsidRPr="00794C22" w:rsidRDefault="00794C22" w:rsidP="00794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санитарно-бытовой сектор</w:t>
            </w:r>
          </w:p>
        </w:tc>
      </w:tr>
      <w:tr w:rsidR="00794C22" w:rsidRPr="00794C22" w:rsidTr="007F3776">
        <w:trPr>
          <w:tblCellSpacing w:w="15" w:type="dxa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C22" w:rsidRPr="00794C22" w:rsidRDefault="00407105" w:rsidP="00794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794C22" w:rsidRPr="0079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C22" w:rsidRPr="00794C22" w:rsidRDefault="00794C22" w:rsidP="00794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в общежитии:</w:t>
            </w:r>
          </w:p>
          <w:p w:rsidR="00794C22" w:rsidRPr="00794C22" w:rsidRDefault="00794C22" w:rsidP="00794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 пропаганде здорового образа жизни</w:t>
            </w:r>
          </w:p>
          <w:p w:rsidR="00794C22" w:rsidRPr="00794C22" w:rsidRDefault="00794C22" w:rsidP="00794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 профилактике противоправного поведения</w:t>
            </w:r>
          </w:p>
          <w:p w:rsidR="00794C22" w:rsidRPr="00794C22" w:rsidRDefault="00794C22" w:rsidP="00794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-вечеров, праздников к знаменательным датам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C22" w:rsidRPr="00794C22" w:rsidRDefault="00794C22" w:rsidP="00794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94C22" w:rsidRPr="00794C22" w:rsidRDefault="00794C22" w:rsidP="00794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94C22" w:rsidRPr="00794C22" w:rsidRDefault="00794C22" w:rsidP="00794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794C22" w:rsidRPr="00794C22" w:rsidRDefault="00794C22" w:rsidP="00794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C22" w:rsidRPr="00794C22" w:rsidRDefault="00794C22" w:rsidP="00794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культурно-досуг. сектор</w:t>
            </w:r>
          </w:p>
          <w:p w:rsidR="00794C22" w:rsidRPr="00794C22" w:rsidRDefault="00794C22" w:rsidP="00794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охраны правопорядка</w:t>
            </w:r>
          </w:p>
          <w:p w:rsidR="00794C22" w:rsidRPr="00794C22" w:rsidRDefault="00794C22" w:rsidP="00794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культурно-досуг. сектор</w:t>
            </w:r>
          </w:p>
        </w:tc>
      </w:tr>
      <w:tr w:rsidR="00794C22" w:rsidRPr="00794C22" w:rsidTr="007F3776">
        <w:trPr>
          <w:tblCellSpacing w:w="15" w:type="dxa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C22" w:rsidRPr="00794C22" w:rsidRDefault="00407105" w:rsidP="00794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794C22" w:rsidRPr="0079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C22" w:rsidRPr="00794C22" w:rsidRDefault="00794C22" w:rsidP="00794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организации встреч с представителями правоохранительных органов, медицинскими работниками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C22" w:rsidRPr="00794C22" w:rsidRDefault="00794C22" w:rsidP="00794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C22" w:rsidRPr="00794C22" w:rsidRDefault="00794C22" w:rsidP="00794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охраны правопорядка</w:t>
            </w:r>
          </w:p>
        </w:tc>
      </w:tr>
      <w:tr w:rsidR="00794C22" w:rsidRPr="00794C22" w:rsidTr="007F3776">
        <w:trPr>
          <w:tblCellSpacing w:w="15" w:type="dxa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C22" w:rsidRPr="00794C22" w:rsidRDefault="00407105" w:rsidP="00794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794C22" w:rsidRPr="0079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C22" w:rsidRPr="00794C22" w:rsidRDefault="00794C22" w:rsidP="004071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посещением проживаю</w:t>
            </w:r>
            <w:r w:rsidR="0040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щими в о</w:t>
            </w:r>
            <w:r w:rsidR="0025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бщежитии обучающихся</w:t>
            </w:r>
            <w:r w:rsidRPr="0079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C22" w:rsidRPr="00794C22" w:rsidRDefault="00794C22" w:rsidP="00794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C22" w:rsidRPr="00794C22" w:rsidRDefault="00794C22" w:rsidP="00794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культурно-досуг. сектор</w:t>
            </w:r>
          </w:p>
        </w:tc>
      </w:tr>
      <w:tr w:rsidR="00794C22" w:rsidRPr="00794C22" w:rsidTr="007F3776">
        <w:trPr>
          <w:tblCellSpacing w:w="15" w:type="dxa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C22" w:rsidRPr="00794C22" w:rsidRDefault="00407105" w:rsidP="00794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794C22" w:rsidRPr="0079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C22" w:rsidRPr="00794C22" w:rsidRDefault="00794C22" w:rsidP="00794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стенных газет, поздравительных плакатов, бюллетеней, наглядной агитации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C22" w:rsidRPr="00794C22" w:rsidRDefault="00794C22" w:rsidP="00794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C22" w:rsidRPr="00794C22" w:rsidRDefault="00794C22" w:rsidP="00794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редакционный сектор</w:t>
            </w:r>
          </w:p>
        </w:tc>
      </w:tr>
      <w:tr w:rsidR="00794C22" w:rsidRPr="00794C22" w:rsidTr="007F3776">
        <w:trPr>
          <w:tblCellSpacing w:w="15" w:type="dxa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C22" w:rsidRPr="00794C22" w:rsidRDefault="00407105" w:rsidP="00794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794C22" w:rsidRPr="0079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C22" w:rsidRPr="00794C22" w:rsidRDefault="00794C22" w:rsidP="00794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наглядности по безопасному поведению и жизнедеятельности в различное время года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C22" w:rsidRPr="00794C22" w:rsidRDefault="00794C22" w:rsidP="00794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C22" w:rsidRPr="00794C22" w:rsidRDefault="00794C22" w:rsidP="00794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информ-идеол</w:t>
            </w:r>
            <w:proofErr w:type="spellEnd"/>
            <w:r w:rsidRPr="0079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сектор</w:t>
            </w:r>
          </w:p>
        </w:tc>
      </w:tr>
      <w:tr w:rsidR="00794C22" w:rsidRPr="00794C22" w:rsidTr="007F3776">
        <w:trPr>
          <w:tblCellSpacing w:w="15" w:type="dxa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C22" w:rsidRPr="00794C22" w:rsidRDefault="00407105" w:rsidP="00794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C22" w:rsidRPr="00794C22" w:rsidRDefault="00794C22" w:rsidP="00794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Регулярное информирование проживающих в общежитии о решениях Совета общежития, фактах взысканий и поощрений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C22" w:rsidRPr="00794C22" w:rsidRDefault="00794C22" w:rsidP="00794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C22" w:rsidRPr="00794C22" w:rsidRDefault="00794C22" w:rsidP="00794C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информ-идеол</w:t>
            </w:r>
            <w:proofErr w:type="spellEnd"/>
            <w:r w:rsidRPr="0079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сектор</w:t>
            </w:r>
          </w:p>
        </w:tc>
      </w:tr>
    </w:tbl>
    <w:p w:rsidR="00B43B71" w:rsidRPr="006306E0" w:rsidRDefault="00B43B71" w:rsidP="00794C22">
      <w:pPr>
        <w:spacing w:after="0" w:line="240" w:lineRule="auto"/>
        <w:rPr>
          <w:sz w:val="28"/>
          <w:szCs w:val="28"/>
        </w:rPr>
      </w:pPr>
    </w:p>
    <w:sectPr w:rsidR="00B43B71" w:rsidRPr="00630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 Light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C06C9"/>
    <w:multiLevelType w:val="multilevel"/>
    <w:tmpl w:val="1D500A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356BE4"/>
    <w:multiLevelType w:val="multilevel"/>
    <w:tmpl w:val="933613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8602DC"/>
    <w:multiLevelType w:val="multilevel"/>
    <w:tmpl w:val="B79C9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143316"/>
    <w:multiLevelType w:val="multilevel"/>
    <w:tmpl w:val="30D83B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E311EC"/>
    <w:multiLevelType w:val="multilevel"/>
    <w:tmpl w:val="7A082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485367"/>
    <w:multiLevelType w:val="multilevel"/>
    <w:tmpl w:val="C1DA7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13314B"/>
    <w:multiLevelType w:val="multilevel"/>
    <w:tmpl w:val="908CE7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403E54"/>
    <w:multiLevelType w:val="multilevel"/>
    <w:tmpl w:val="B5AC0BA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B756AD"/>
    <w:multiLevelType w:val="multilevel"/>
    <w:tmpl w:val="FD9C1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070318"/>
    <w:multiLevelType w:val="multilevel"/>
    <w:tmpl w:val="C478E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D00735"/>
    <w:multiLevelType w:val="multilevel"/>
    <w:tmpl w:val="504A9C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F04B50"/>
    <w:multiLevelType w:val="multilevel"/>
    <w:tmpl w:val="0E74FA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E874D8"/>
    <w:multiLevelType w:val="multilevel"/>
    <w:tmpl w:val="85F460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B302DF"/>
    <w:multiLevelType w:val="multilevel"/>
    <w:tmpl w:val="CD90A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B669A8"/>
    <w:multiLevelType w:val="multilevel"/>
    <w:tmpl w:val="4A1EC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9"/>
  </w:num>
  <w:num w:numId="3">
    <w:abstractNumId w:val="2"/>
  </w:num>
  <w:num w:numId="4">
    <w:abstractNumId w:val="5"/>
  </w:num>
  <w:num w:numId="5">
    <w:abstractNumId w:val="8"/>
  </w:num>
  <w:num w:numId="6">
    <w:abstractNumId w:val="11"/>
  </w:num>
  <w:num w:numId="7">
    <w:abstractNumId w:val="10"/>
  </w:num>
  <w:num w:numId="8">
    <w:abstractNumId w:val="1"/>
  </w:num>
  <w:num w:numId="9">
    <w:abstractNumId w:val="3"/>
  </w:num>
  <w:num w:numId="10">
    <w:abstractNumId w:val="0"/>
  </w:num>
  <w:num w:numId="11">
    <w:abstractNumId w:val="12"/>
  </w:num>
  <w:num w:numId="12">
    <w:abstractNumId w:val="7"/>
  </w:num>
  <w:num w:numId="13">
    <w:abstractNumId w:val="6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E19"/>
    <w:rsid w:val="00221797"/>
    <w:rsid w:val="00252877"/>
    <w:rsid w:val="00407105"/>
    <w:rsid w:val="006306E0"/>
    <w:rsid w:val="00794C22"/>
    <w:rsid w:val="007F3776"/>
    <w:rsid w:val="00AF3E19"/>
    <w:rsid w:val="00B43B71"/>
    <w:rsid w:val="00BC7BC3"/>
    <w:rsid w:val="00D7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655B3"/>
  <w15:chartTrackingRefBased/>
  <w15:docId w15:val="{C294F959-FF33-427B-974A-E45B35A91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80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680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794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94C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3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OkUser</dc:creator>
  <cp:keywords/>
  <dc:description/>
  <cp:lastModifiedBy>OkUser</cp:lastModifiedBy>
  <cp:revision>2</cp:revision>
  <dcterms:created xsi:type="dcterms:W3CDTF">2025-04-08T09:20:00Z</dcterms:created>
  <dcterms:modified xsi:type="dcterms:W3CDTF">2025-04-08T09:20:00Z</dcterms:modified>
</cp:coreProperties>
</file>